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请按下文要求填写或提供对应文件，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且所提交的预审文件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务必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逐页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盖公章【骑缝章无效】。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正本一份(需按预审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模版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顺序装订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），U盘一份（内容为：资格预审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盖章版PDF扫描件）。</w:t>
      </w:r>
    </w:p>
    <w:p>
      <w:pPr>
        <w:pStyle w:val="19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快递封面：“品味·舍得500mL×6</w:t>
      </w:r>
      <w:bookmarkStart w:id="12" w:name="_GoBack"/>
      <w:bookmarkEnd w:id="12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（五代）酒箱招标-资格预审文件-XXX”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4.预审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需按要求提供；否则，招标人作预审不通过处理，风险由投标人自行承担。</w:t>
      </w: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2040"/>
      <w:bookmarkStart w:id="3" w:name="_Toc28812"/>
      <w:bookmarkStart w:id="4" w:name="_Toc22118"/>
      <w:bookmarkStart w:id="5" w:name="_Toc4330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印刷许可证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pStyle w:val="4"/>
        <w:numPr>
          <w:ilvl w:val="0"/>
          <w:numId w:val="1"/>
        </w:numPr>
        <w:rPr>
          <w:rFonts w:hint="eastAsia"/>
          <w:lang w:val="en-US"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  <w:r>
        <w:rPr>
          <w:rFonts w:hint="eastAsia"/>
          <w:lang w:val="en-US" w:eastAsia="zh-CN"/>
        </w:rPr>
        <w:t>【近一个月内信用中国网站：https://www.creditchina.gov.cn/】</w:t>
      </w:r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bookmarkStart w:id="10" w:name="_Toc6305"/>
      <w:bookmarkStart w:id="11" w:name="_Toc498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410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（日总产能：     根；中标后预留给舍得日产能可达     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4497671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20B5660"/>
    <w:rsid w:val="15EB0F89"/>
    <w:rsid w:val="16911E08"/>
    <w:rsid w:val="183A78D0"/>
    <w:rsid w:val="1A952EBF"/>
    <w:rsid w:val="1AD47B4C"/>
    <w:rsid w:val="1D161399"/>
    <w:rsid w:val="1E2527AC"/>
    <w:rsid w:val="20104A4D"/>
    <w:rsid w:val="20782055"/>
    <w:rsid w:val="210D1993"/>
    <w:rsid w:val="21DB2CB7"/>
    <w:rsid w:val="24A55FD9"/>
    <w:rsid w:val="253B4663"/>
    <w:rsid w:val="27F77CDA"/>
    <w:rsid w:val="294D58D8"/>
    <w:rsid w:val="29C4492F"/>
    <w:rsid w:val="2A4F4A53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4F66E5C"/>
    <w:rsid w:val="453F38A4"/>
    <w:rsid w:val="45990AD9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D84CC4"/>
    <w:rsid w:val="63E5141F"/>
    <w:rsid w:val="66A8320C"/>
    <w:rsid w:val="67E44E5F"/>
    <w:rsid w:val="6D763A57"/>
    <w:rsid w:val="6FB67EB6"/>
    <w:rsid w:val="70892792"/>
    <w:rsid w:val="70FD0989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2622</Words>
  <Characters>2687</Characters>
  <Lines>32</Lines>
  <Paragraphs>9</Paragraphs>
  <TotalTime>0</TotalTime>
  <ScaleCrop>false</ScaleCrop>
  <LinksUpToDate>false</LinksUpToDate>
  <CharactersWithSpaces>3943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dcterms:modified xsi:type="dcterms:W3CDTF">2023-08-11T23:02:10Z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06AD4F3F8F0D4C2BB8489F659DDA9E1A_13</vt:lpwstr>
  </property>
</Properties>
</file>